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bookmarkStart w:id="0" w:name="_GoBack"/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0867CADB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9238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ulet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9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1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1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8E5185">
        <w:rPr>
          <w:rFonts w:ascii="Times New Roman" w:hAnsi="Times New Roman" w:cs="Times New Roman"/>
          <w:b/>
          <w:bCs/>
          <w:sz w:val="24"/>
          <w:lang w:val="da-DK"/>
        </w:rPr>
        <w:t>Drejtor</w:t>
      </w:r>
      <w:r w:rsidR="0099238E">
        <w:rPr>
          <w:rFonts w:ascii="Times New Roman" w:hAnsi="Times New Roman" w:cs="Times New Roman"/>
          <w:b/>
          <w:bCs/>
          <w:sz w:val="24"/>
          <w:lang w:val="da-DK"/>
        </w:rPr>
        <w:t>” pranë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 xml:space="preserve">  </w:t>
      </w:r>
      <w:r w:rsidR="00634669" w:rsidRPr="00634669">
        <w:rPr>
          <w:rFonts w:ascii="Times New Roman" w:hAnsi="Times New Roman" w:cs="Times New Roman"/>
          <w:b/>
          <w:bCs/>
          <w:sz w:val="24"/>
          <w:lang w:val="da-DK"/>
        </w:rPr>
        <w:t xml:space="preserve"> </w:t>
      </w:r>
      <w:r w:rsidR="0099238E">
        <w:rPr>
          <w:rFonts w:ascii="Times New Roman" w:hAnsi="Times New Roman" w:cs="Times New Roman"/>
          <w:b/>
          <w:bCs/>
          <w:sz w:val="24"/>
          <w:lang w:val="da-DK"/>
        </w:rPr>
        <w:t>Drejtorisë së</w:t>
      </w:r>
      <w:r w:rsidR="0057270C">
        <w:rPr>
          <w:rFonts w:ascii="Times New Roman" w:hAnsi="Times New Roman" w:cs="Times New Roman"/>
          <w:b/>
          <w:bCs/>
          <w:sz w:val="24"/>
          <w:lang w:val="da-DK"/>
        </w:rPr>
        <w:t xml:space="preserve"> Rindertimit”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48CBC1C" w14:textId="04D89D33" w:rsidR="00320D7F" w:rsidRPr="00663041" w:rsidRDefault="00414D18" w:rsidP="00320D7F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D7F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8E5185">
        <w:rPr>
          <w:rFonts w:ascii="Times New Roman" w:hAnsi="Times New Roman" w:cs="Times New Roman"/>
          <w:b/>
          <w:bCs/>
          <w:sz w:val="24"/>
          <w:lang w:val="da-DK"/>
        </w:rPr>
        <w:t>Drejtor</w:t>
      </w:r>
      <w:r w:rsidR="0099238E">
        <w:rPr>
          <w:rFonts w:ascii="Times New Roman" w:hAnsi="Times New Roman" w:cs="Times New Roman"/>
          <w:b/>
          <w:bCs/>
          <w:sz w:val="24"/>
          <w:lang w:val="da-DK"/>
        </w:rPr>
        <w:t>” pranë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 xml:space="preserve">  </w:t>
      </w:r>
      <w:r w:rsidR="0099238E">
        <w:rPr>
          <w:rFonts w:ascii="Times New Roman" w:hAnsi="Times New Roman" w:cs="Times New Roman"/>
          <w:b/>
          <w:bCs/>
          <w:sz w:val="24"/>
          <w:lang w:val="da-DK"/>
        </w:rPr>
        <w:t>Drejtorisë së</w:t>
      </w:r>
      <w:r w:rsidR="00320D7F">
        <w:rPr>
          <w:rFonts w:ascii="Times New Roman" w:hAnsi="Times New Roman" w:cs="Times New Roman"/>
          <w:b/>
          <w:bCs/>
          <w:sz w:val="24"/>
          <w:lang w:val="da-DK"/>
        </w:rPr>
        <w:t xml:space="preserve"> Rindertimit”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>.</w:t>
      </w:r>
    </w:p>
    <w:p w14:paraId="6950BA48" w14:textId="4F70C6F0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proofErr w:type="gram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proofErr w:type="gram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3B274E13" w:rsidR="00414D18" w:rsidRPr="00C64433" w:rsidRDefault="008E5185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Klodjan Bruçi 74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23267F4E" w14:textId="77777777" w:rsidR="00DA2284" w:rsidRDefault="00DA2284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DA971" w14:textId="77777777" w:rsidR="00B9424E" w:rsidRDefault="00B9424E" w:rsidP="00763B62">
      <w:pPr>
        <w:spacing w:after="0" w:line="240" w:lineRule="auto"/>
      </w:pPr>
      <w:r>
        <w:separator/>
      </w:r>
    </w:p>
  </w:endnote>
  <w:endnote w:type="continuationSeparator" w:id="0">
    <w:p w14:paraId="185E35A3" w14:textId="77777777" w:rsidR="00B9424E" w:rsidRDefault="00B9424E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23E6F75F" w:rsidR="00763B62" w:rsidRPr="00F26206" w:rsidRDefault="00F26206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6"/>
        <w:szCs w:val="16"/>
        <w:lang w:val="sq-AL"/>
      </w:rPr>
    </w:pPr>
    <w:r w:rsidRPr="00F26206">
      <w:rPr>
        <w:rFonts w:eastAsiaTheme="minorHAnsi"/>
        <w:sz w:val="16"/>
        <w:szCs w:val="16"/>
        <w:lang w:val="sq-AL"/>
      </w:rPr>
      <w:t>Adresa: Bulevardi Nene Tereza</w:t>
    </w:r>
    <w:r w:rsidR="00763B62" w:rsidRPr="00F26206">
      <w:rPr>
        <w:rFonts w:eastAsiaTheme="minorHAnsi"/>
        <w:sz w:val="16"/>
        <w:szCs w:val="16"/>
        <w:lang w:val="sq-AL"/>
      </w:rPr>
      <w:t xml:space="preserve">, nr. 492 Kamëz, tel.: +355 47 200 177, e-mail: </w:t>
    </w:r>
    <w:hyperlink r:id="rId1" w:history="1">
      <w:r w:rsidR="00763B62" w:rsidRPr="00F26206">
        <w:rPr>
          <w:rFonts w:eastAsiaTheme="minorHAnsi"/>
          <w:color w:val="0000FF"/>
          <w:sz w:val="16"/>
          <w:szCs w:val="16"/>
          <w:u w:val="single"/>
          <w:lang w:val="sq-AL"/>
        </w:rPr>
        <w:t>bashkiakamez@gmail.com</w:t>
      </w:r>
    </w:hyperlink>
    <w:r w:rsidR="00763B62" w:rsidRPr="00F26206">
      <w:rPr>
        <w:rFonts w:eastAsiaTheme="minorHAnsi"/>
        <w:sz w:val="16"/>
        <w:szCs w:val="16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8F343" w14:textId="77777777" w:rsidR="00B9424E" w:rsidRDefault="00B9424E" w:rsidP="00763B62">
      <w:pPr>
        <w:spacing w:after="0" w:line="240" w:lineRule="auto"/>
      </w:pPr>
      <w:r>
        <w:separator/>
      </w:r>
    </w:p>
  </w:footnote>
  <w:footnote w:type="continuationSeparator" w:id="0">
    <w:p w14:paraId="3E735ABF" w14:textId="77777777" w:rsidR="00B9424E" w:rsidRDefault="00B9424E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8"/>
    <w:rsid w:val="000F510E"/>
    <w:rsid w:val="00113661"/>
    <w:rsid w:val="00132D1C"/>
    <w:rsid w:val="001535A5"/>
    <w:rsid w:val="0029765D"/>
    <w:rsid w:val="00320D7F"/>
    <w:rsid w:val="003C411A"/>
    <w:rsid w:val="003E0C91"/>
    <w:rsid w:val="00414D18"/>
    <w:rsid w:val="00435F5A"/>
    <w:rsid w:val="004E31FE"/>
    <w:rsid w:val="0057270C"/>
    <w:rsid w:val="005C40D3"/>
    <w:rsid w:val="00607FF7"/>
    <w:rsid w:val="00634669"/>
    <w:rsid w:val="00663041"/>
    <w:rsid w:val="006D09B1"/>
    <w:rsid w:val="00763B62"/>
    <w:rsid w:val="00813866"/>
    <w:rsid w:val="008E5185"/>
    <w:rsid w:val="0091605D"/>
    <w:rsid w:val="009503DA"/>
    <w:rsid w:val="0099238E"/>
    <w:rsid w:val="009B5BEA"/>
    <w:rsid w:val="009C6688"/>
    <w:rsid w:val="00B9424E"/>
    <w:rsid w:val="00D32524"/>
    <w:rsid w:val="00DA0D36"/>
    <w:rsid w:val="00DA17BC"/>
    <w:rsid w:val="00DA2284"/>
    <w:rsid w:val="00DB5C43"/>
    <w:rsid w:val="00E731DB"/>
    <w:rsid w:val="00EB6364"/>
    <w:rsid w:val="00F0037D"/>
    <w:rsid w:val="00F26206"/>
    <w:rsid w:val="00F303B6"/>
    <w:rsid w:val="00F86C3A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10</cp:revision>
  <cp:lastPrinted>2021-10-05T07:52:00Z</cp:lastPrinted>
  <dcterms:created xsi:type="dcterms:W3CDTF">2021-08-05T11:52:00Z</dcterms:created>
  <dcterms:modified xsi:type="dcterms:W3CDTF">2021-10-05T08:19:00Z</dcterms:modified>
</cp:coreProperties>
</file>